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A268" w14:textId="14F3FEF4" w:rsidR="00775FA9" w:rsidRDefault="00775FA9" w:rsidP="00775FA9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775FA9">
        <w:rPr>
          <w:rStyle w:val="x193iq5w"/>
          <w:sz w:val="32"/>
          <w:szCs w:val="32"/>
        </w:rPr>
        <w:t xml:space="preserve">Trwa wizyta duszpasterska - </w:t>
      </w:r>
      <w:r w:rsidRPr="00775FA9">
        <w:rPr>
          <w:rStyle w:val="x193iq5w"/>
          <w:i/>
          <w:iCs/>
          <w:sz w:val="32"/>
          <w:szCs w:val="32"/>
        </w:rPr>
        <w:t>kolęda</w:t>
      </w:r>
      <w:r w:rsidRPr="00775FA9">
        <w:rPr>
          <w:rStyle w:val="x193iq5w"/>
          <w:sz w:val="32"/>
          <w:szCs w:val="32"/>
        </w:rPr>
        <w:t xml:space="preserve"> w naszej parafii. </w:t>
      </w:r>
      <w:r w:rsidRPr="00775FA9">
        <w:rPr>
          <w:sz w:val="32"/>
          <w:szCs w:val="32"/>
        </w:rPr>
        <w:t>Porządek kolędy w gablocie oraz na stronie internetowej parafii</w:t>
      </w:r>
      <w:r>
        <w:rPr>
          <w:sz w:val="32"/>
          <w:szCs w:val="32"/>
        </w:rPr>
        <w:t>.</w:t>
      </w:r>
      <w:r w:rsidR="008B0111">
        <w:rPr>
          <w:sz w:val="32"/>
          <w:szCs w:val="32"/>
        </w:rPr>
        <w:t xml:space="preserve"> Informujemy, że podczas kolędy są również odprawiane Msze święte wieczorne w tygodniu. </w:t>
      </w:r>
    </w:p>
    <w:p w14:paraId="0A8C22F3" w14:textId="77777777" w:rsidR="00775FA9" w:rsidRDefault="00775FA9" w:rsidP="00775FA9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32"/>
          <w:szCs w:val="32"/>
        </w:rPr>
      </w:pPr>
    </w:p>
    <w:p w14:paraId="07633B7D" w14:textId="393859D4" w:rsidR="00775FA9" w:rsidRDefault="00775FA9" w:rsidP="00775FA9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rStyle w:val="x193iq5w"/>
          <w:sz w:val="32"/>
          <w:szCs w:val="32"/>
        </w:rPr>
        <w:t xml:space="preserve">Zapraszamy na Mszę św. w int. naszej Ojczyzny w </w:t>
      </w:r>
      <w:r w:rsidR="008B0111">
        <w:rPr>
          <w:rStyle w:val="x193iq5w"/>
          <w:sz w:val="32"/>
          <w:szCs w:val="32"/>
        </w:rPr>
        <w:t>czwartek</w:t>
      </w:r>
      <w:r>
        <w:rPr>
          <w:rStyle w:val="x193iq5w"/>
          <w:sz w:val="32"/>
          <w:szCs w:val="32"/>
        </w:rPr>
        <w:t xml:space="preserve"> o godz. 8:00.</w:t>
      </w:r>
    </w:p>
    <w:p w14:paraId="20371993" w14:textId="77777777" w:rsidR="00775FA9" w:rsidRPr="00775FA9" w:rsidRDefault="00775FA9" w:rsidP="00775FA9">
      <w:pPr>
        <w:rPr>
          <w:rFonts w:asciiTheme="majorBidi" w:eastAsia="Times New Roman" w:hAnsiTheme="majorBidi" w:cstheme="majorBidi"/>
          <w:sz w:val="32"/>
          <w:szCs w:val="32"/>
          <w:lang w:eastAsia="pl-PL"/>
        </w:rPr>
      </w:pPr>
    </w:p>
    <w:p w14:paraId="7CDCCF0D" w14:textId="0880DDC5" w:rsidR="00775FA9" w:rsidRPr="004D6589" w:rsidRDefault="0011611D" w:rsidP="00775FA9">
      <w:pPr>
        <w:pStyle w:val="Bezodstpw"/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32"/>
          <w:szCs w:val="32"/>
          <w:lang w:eastAsia="pl-PL"/>
        </w:rPr>
      </w:pPr>
      <w:r>
        <w:rPr>
          <w:rFonts w:asciiTheme="majorBidi" w:eastAsia="Times New Roman" w:hAnsiTheme="majorBidi" w:cstheme="majorBidi"/>
          <w:sz w:val="32"/>
          <w:szCs w:val="32"/>
          <w:lang w:eastAsia="pl-PL"/>
        </w:rPr>
        <w:t>W</w:t>
      </w:r>
      <w:r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 Roku Jubileuszowym </w:t>
      </w:r>
      <w:r>
        <w:rPr>
          <w:rFonts w:asciiTheme="majorBidi" w:eastAsia="Times New Roman" w:hAnsiTheme="majorBidi" w:cstheme="majorBidi"/>
          <w:sz w:val="32"/>
          <w:szCs w:val="32"/>
          <w:lang w:eastAsia="pl-PL"/>
        </w:rPr>
        <w:t>n</w:t>
      </w:r>
      <w:r w:rsidR="00775FA9" w:rsidRPr="004D6589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asza parafia </w:t>
      </w:r>
      <w:r w:rsidR="008B0111">
        <w:rPr>
          <w:rFonts w:asciiTheme="majorBidi" w:eastAsia="Times New Roman" w:hAnsiTheme="majorBidi" w:cstheme="majorBidi"/>
          <w:sz w:val="32"/>
          <w:szCs w:val="32"/>
          <w:lang w:eastAsia="pl-PL"/>
        </w:rPr>
        <w:t>współ</w:t>
      </w:r>
      <w:r w:rsidR="00775FA9" w:rsidRPr="004D6589">
        <w:rPr>
          <w:rFonts w:asciiTheme="majorBidi" w:eastAsia="Times New Roman" w:hAnsiTheme="majorBidi" w:cstheme="majorBidi"/>
          <w:sz w:val="32"/>
          <w:szCs w:val="32"/>
          <w:lang w:eastAsia="pl-PL"/>
        </w:rPr>
        <w:t>organizuje pielgrzymkę</w:t>
      </w:r>
      <w:r w:rsidR="008B0111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 autokarową</w:t>
      </w:r>
      <w:r w:rsidR="00775FA9" w:rsidRPr="004D6589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 </w:t>
      </w:r>
      <w:r w:rsidR="00775FA9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do Włoch </w:t>
      </w:r>
      <w:r w:rsidR="00775FA9" w:rsidRPr="004D6589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w dniach </w:t>
      </w:r>
      <w:r w:rsidR="00775FA9">
        <w:rPr>
          <w:rFonts w:asciiTheme="majorBidi" w:eastAsia="Times New Roman" w:hAnsiTheme="majorBidi" w:cstheme="majorBidi"/>
          <w:sz w:val="32"/>
          <w:szCs w:val="32"/>
          <w:lang w:eastAsia="pl-PL"/>
        </w:rPr>
        <w:t>7-16 lipca 2025 r.</w:t>
      </w:r>
      <w:r w:rsidR="008B0111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, w planie: Padwa, Wenecja, Loreto, Manopello, San Giovani Rotondo, Monte San Angelo, Monte Cassino, Watykan, Rzym, Casia, Roccaporena, Asyż.  </w:t>
      </w:r>
      <w:r w:rsidR="008F08FD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Zapisy oraz </w:t>
      </w:r>
      <w:r w:rsidR="0086317A">
        <w:rPr>
          <w:rFonts w:asciiTheme="majorBidi" w:eastAsia="Times New Roman" w:hAnsiTheme="majorBidi" w:cstheme="majorBidi"/>
          <w:sz w:val="32"/>
          <w:szCs w:val="32"/>
          <w:lang w:eastAsia="pl-PL"/>
        </w:rPr>
        <w:t>szczegółowy p</w:t>
      </w:r>
      <w:r w:rsidR="00775FA9" w:rsidRPr="004D6589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rogram </w:t>
      </w:r>
      <w:r w:rsidR="0086317A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do pobrania </w:t>
      </w:r>
      <w:r w:rsidR="00775FA9" w:rsidRPr="004D6589">
        <w:rPr>
          <w:rFonts w:asciiTheme="majorBidi" w:eastAsia="Times New Roman" w:hAnsiTheme="majorBidi" w:cstheme="majorBidi"/>
          <w:sz w:val="32"/>
          <w:szCs w:val="32"/>
          <w:lang w:eastAsia="pl-PL"/>
        </w:rPr>
        <w:t xml:space="preserve"> w zakrystii</w:t>
      </w:r>
      <w:r w:rsidR="00723867">
        <w:rPr>
          <w:rFonts w:asciiTheme="majorBidi" w:eastAsia="Times New Roman" w:hAnsiTheme="majorBidi" w:cstheme="majorBidi"/>
          <w:sz w:val="32"/>
          <w:szCs w:val="32"/>
          <w:lang w:eastAsia="pl-PL"/>
        </w:rPr>
        <w:t>.</w:t>
      </w:r>
    </w:p>
    <w:p w14:paraId="3E001DD5" w14:textId="77777777" w:rsidR="00775FA9" w:rsidRPr="004D6589" w:rsidRDefault="00775FA9" w:rsidP="00775FA9">
      <w:pPr>
        <w:pStyle w:val="Akapitzlist"/>
        <w:rPr>
          <w:rFonts w:asciiTheme="majorBidi" w:eastAsia="Times New Roman" w:hAnsiTheme="majorBidi" w:cstheme="majorBidi"/>
          <w:sz w:val="32"/>
          <w:szCs w:val="32"/>
          <w:lang w:eastAsia="pl-PL"/>
        </w:rPr>
      </w:pPr>
    </w:p>
    <w:p w14:paraId="258554D0" w14:textId="2A8B4475" w:rsidR="00775FA9" w:rsidRPr="004D6589" w:rsidRDefault="00775FA9" w:rsidP="00775FA9">
      <w:pPr>
        <w:pStyle w:val="Akapitzlist"/>
        <w:numPr>
          <w:ilvl w:val="0"/>
          <w:numId w:val="1"/>
        </w:numPr>
        <w:spacing w:line="276" w:lineRule="auto"/>
        <w:ind w:right="142"/>
        <w:jc w:val="both"/>
        <w:rPr>
          <w:rFonts w:ascii="Times New Roman" w:hAnsi="Times New Roman"/>
          <w:sz w:val="32"/>
          <w:szCs w:val="32"/>
        </w:rPr>
      </w:pPr>
      <w:r w:rsidRPr="004D6589">
        <w:rPr>
          <w:rFonts w:ascii="Times New Roman" w:hAnsi="Times New Roman"/>
          <w:sz w:val="32"/>
          <w:szCs w:val="32"/>
        </w:rPr>
        <w:t>W minionym tygodniu z naszej wspólnoty parafialnej od</w:t>
      </w:r>
      <w:r>
        <w:rPr>
          <w:rFonts w:ascii="Times New Roman" w:hAnsi="Times New Roman"/>
          <w:sz w:val="32"/>
          <w:szCs w:val="32"/>
        </w:rPr>
        <w:t>szedł</w:t>
      </w:r>
      <w:r w:rsidRPr="004D6589">
        <w:rPr>
          <w:rFonts w:ascii="Times New Roman" w:hAnsi="Times New Roman"/>
          <w:sz w:val="32"/>
          <w:szCs w:val="32"/>
        </w:rPr>
        <w:t xml:space="preserve"> do wieczności: </w:t>
      </w:r>
      <w:r w:rsidRPr="004D6589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+</w:t>
      </w:r>
      <w:r w:rsidRPr="004D658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Adam Leśniak</w:t>
      </w:r>
      <w:r w:rsidRPr="004D6589">
        <w:rPr>
          <w:rFonts w:ascii="Times New Roman" w:hAnsi="Times New Roman"/>
          <w:sz w:val="32"/>
          <w:szCs w:val="32"/>
        </w:rPr>
        <w:t>. Módlmy się o dar szczęścia wiecznego dla ni</w:t>
      </w:r>
      <w:r>
        <w:rPr>
          <w:rFonts w:ascii="Times New Roman" w:hAnsi="Times New Roman"/>
          <w:sz w:val="32"/>
          <w:szCs w:val="32"/>
        </w:rPr>
        <w:t>ego</w:t>
      </w:r>
      <w:r w:rsidRPr="004D6589">
        <w:rPr>
          <w:rFonts w:ascii="Times New Roman" w:hAnsi="Times New Roman"/>
          <w:sz w:val="32"/>
          <w:szCs w:val="32"/>
        </w:rPr>
        <w:t>…</w:t>
      </w:r>
    </w:p>
    <w:p w14:paraId="071380A4" w14:textId="77777777" w:rsidR="00775FA9" w:rsidRPr="004D6589" w:rsidRDefault="00775FA9" w:rsidP="00775FA9">
      <w:pPr>
        <w:pStyle w:val="NormalnyWeb"/>
        <w:spacing w:before="0" w:beforeAutospacing="0" w:after="0" w:afterAutospacing="0" w:line="235" w:lineRule="atLeast"/>
        <w:ind w:left="284"/>
        <w:jc w:val="both"/>
        <w:rPr>
          <w:rStyle w:val="x193iq5w"/>
          <w:rFonts w:eastAsiaTheme="majorEastAsia"/>
          <w:sz w:val="32"/>
          <w:szCs w:val="32"/>
        </w:rPr>
      </w:pPr>
    </w:p>
    <w:p w14:paraId="123AB539" w14:textId="77777777" w:rsidR="00775FA9" w:rsidRPr="004D6589" w:rsidRDefault="00775FA9" w:rsidP="00775FA9">
      <w:pPr>
        <w:rPr>
          <w:sz w:val="32"/>
          <w:szCs w:val="32"/>
        </w:rPr>
      </w:pPr>
    </w:p>
    <w:p w14:paraId="71471489" w14:textId="77777777" w:rsidR="00775FA9" w:rsidRPr="004D6589" w:rsidRDefault="00775FA9" w:rsidP="00775FA9">
      <w:pPr>
        <w:rPr>
          <w:sz w:val="32"/>
          <w:szCs w:val="32"/>
        </w:rPr>
      </w:pPr>
    </w:p>
    <w:p w14:paraId="5F7F0391" w14:textId="77777777" w:rsidR="00397908" w:rsidRDefault="00397908"/>
    <w:sectPr w:rsidR="00397908" w:rsidSect="00775FA9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8D95" w14:textId="77777777" w:rsidR="009557C8" w:rsidRDefault="009557C8" w:rsidP="00775FA9">
      <w:r>
        <w:separator/>
      </w:r>
    </w:p>
  </w:endnote>
  <w:endnote w:type="continuationSeparator" w:id="0">
    <w:p w14:paraId="266622A8" w14:textId="77777777" w:rsidR="009557C8" w:rsidRDefault="009557C8" w:rsidP="0077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E1951" w14:textId="77777777" w:rsidR="009557C8" w:rsidRDefault="009557C8" w:rsidP="00775FA9">
      <w:r>
        <w:separator/>
      </w:r>
    </w:p>
  </w:footnote>
  <w:footnote w:type="continuationSeparator" w:id="0">
    <w:p w14:paraId="06C83C8B" w14:textId="77777777" w:rsidR="009557C8" w:rsidRDefault="009557C8" w:rsidP="0077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840E" w14:textId="77777777" w:rsidR="00000000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15D87DAC" wp14:editId="2D59E6C8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F76271" wp14:editId="69887672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EEBBAE3" w14:textId="77777777" w:rsidR="00000000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Niedziela 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– Chrztu Pańskiego</w:t>
                          </w:r>
                        </w:p>
                        <w:p w14:paraId="446D7EB1" w14:textId="0306E161" w:rsidR="00000000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775FA9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12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stycznia 202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4 r.</w:t>
                          </w:r>
                        </w:p>
                        <w:p w14:paraId="37A2192E" w14:textId="77777777" w:rsidR="00000000" w:rsidRPr="00502704" w:rsidRDefault="00000000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76271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4EEBBAE3" w14:textId="77777777" w:rsidR="00000000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Niedziela 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– Chrztu Pańskiego</w:t>
                    </w:r>
                  </w:p>
                  <w:p w14:paraId="446D7EB1" w14:textId="0306E161" w:rsidR="00000000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775FA9">
                      <w:rPr>
                        <w:rFonts w:ascii="Book Antiqua" w:hAnsi="Book Antiqua"/>
                        <w:sz w:val="32"/>
                        <w:szCs w:val="40"/>
                      </w:rPr>
                      <w:t>12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stycznia 202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4 r.</w:t>
                    </w:r>
                  </w:p>
                  <w:p w14:paraId="37A2192E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F3DE739" w14:textId="77777777" w:rsidR="00000000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34D4BF" wp14:editId="0CD27B5B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154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030"/>
    <w:multiLevelType w:val="hybridMultilevel"/>
    <w:tmpl w:val="A4920B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A9"/>
    <w:rsid w:val="00060659"/>
    <w:rsid w:val="0011611D"/>
    <w:rsid w:val="002F1AC4"/>
    <w:rsid w:val="00397908"/>
    <w:rsid w:val="00723867"/>
    <w:rsid w:val="00775FA9"/>
    <w:rsid w:val="0086317A"/>
    <w:rsid w:val="008B0111"/>
    <w:rsid w:val="008F08FD"/>
    <w:rsid w:val="009557C8"/>
    <w:rsid w:val="00A144A9"/>
    <w:rsid w:val="00A41F0B"/>
    <w:rsid w:val="00F4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18D0"/>
  <w15:chartTrackingRefBased/>
  <w15:docId w15:val="{0062368D-E1F0-43EF-AAFA-2D0936AA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FA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F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F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F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F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F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F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F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F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F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F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F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F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FA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5FA9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75FA9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775FA9"/>
  </w:style>
  <w:style w:type="paragraph" w:styleId="NormalnyWeb">
    <w:name w:val="Normal (Web)"/>
    <w:basedOn w:val="Normalny"/>
    <w:uiPriority w:val="99"/>
    <w:unhideWhenUsed/>
    <w:rsid w:val="00775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775FA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5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FA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7</cp:revision>
  <cp:lastPrinted>2025-01-11T16:23:00Z</cp:lastPrinted>
  <dcterms:created xsi:type="dcterms:W3CDTF">2025-01-11T16:03:00Z</dcterms:created>
  <dcterms:modified xsi:type="dcterms:W3CDTF">2025-01-12T06:33:00Z</dcterms:modified>
</cp:coreProperties>
</file>