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A4D5" w14:textId="77777777" w:rsidR="00D44F64" w:rsidRDefault="00D44F64" w:rsidP="00D44F6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sz w:val="32"/>
          <w:szCs w:val="32"/>
        </w:rPr>
        <w:t>Nabożeństwo i Koronka do Bożego Miłosierdzia dzisiaj o godz. 15:00 w kościele.</w:t>
      </w:r>
    </w:p>
    <w:p w14:paraId="6C28445F" w14:textId="77777777" w:rsidR="00D44F64" w:rsidRPr="006B18D9" w:rsidRDefault="00D44F64" w:rsidP="00D44F64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5E8586D1" w14:textId="32769FDB" w:rsidR="00D44F64" w:rsidRDefault="00D44F64" w:rsidP="00D44F6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>Zbiórka</w:t>
      </w:r>
      <w:r>
        <w:rPr>
          <w:sz w:val="32"/>
          <w:szCs w:val="32"/>
        </w:rPr>
        <w:t xml:space="preserve"> dla kandydatów na ministrantów odbędzie się w poniedziałek o godz. 18:30 w kościele.</w:t>
      </w:r>
    </w:p>
    <w:p w14:paraId="0964E1CC" w14:textId="77777777" w:rsidR="00D44F64" w:rsidRDefault="00D44F64" w:rsidP="00D44F64">
      <w:pPr>
        <w:pStyle w:val="Akapitzlist"/>
        <w:rPr>
          <w:sz w:val="32"/>
          <w:szCs w:val="32"/>
        </w:rPr>
      </w:pPr>
    </w:p>
    <w:p w14:paraId="4D0C6462" w14:textId="7EF5428D" w:rsidR="00D44F64" w:rsidRDefault="008D7178" w:rsidP="008D717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wtorek, 14 kwietnia, o godz. 8:30 zbiórka przy kościele dla osób, które jadą na </w:t>
      </w:r>
      <w:r w:rsidR="00D44F64" w:rsidRPr="00F32920">
        <w:rPr>
          <w:sz w:val="32"/>
          <w:szCs w:val="32"/>
        </w:rPr>
        <w:t xml:space="preserve">pielgrzymkę autokarową do </w:t>
      </w:r>
      <w:proofErr w:type="spellStart"/>
      <w:r w:rsidR="00D44F64" w:rsidRPr="00F32920">
        <w:rPr>
          <w:sz w:val="32"/>
          <w:szCs w:val="32"/>
        </w:rPr>
        <w:t>Med</w:t>
      </w:r>
      <w:r w:rsidR="0096306C">
        <w:rPr>
          <w:sz w:val="32"/>
          <w:szCs w:val="32"/>
        </w:rPr>
        <w:t>i</w:t>
      </w:r>
      <w:r w:rsidR="00D44F64" w:rsidRPr="00F32920">
        <w:rPr>
          <w:sz w:val="32"/>
          <w:szCs w:val="32"/>
        </w:rPr>
        <w:t>ugor</w:t>
      </w:r>
      <w:r w:rsidR="007055D5">
        <w:rPr>
          <w:sz w:val="32"/>
          <w:szCs w:val="32"/>
        </w:rPr>
        <w:t>j</w:t>
      </w:r>
      <w:r w:rsidR="00D44F64" w:rsidRPr="00F32920"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. Msza św. przed wyjazdem zostanie odprawiona o godz. 9:00. </w:t>
      </w:r>
    </w:p>
    <w:p w14:paraId="18AA38C0" w14:textId="77777777" w:rsidR="00243C59" w:rsidRDefault="00243C59" w:rsidP="00243C59">
      <w:pPr>
        <w:pStyle w:val="Akapitzlist"/>
        <w:rPr>
          <w:sz w:val="32"/>
          <w:szCs w:val="32"/>
        </w:rPr>
      </w:pPr>
    </w:p>
    <w:p w14:paraId="29E9DA53" w14:textId="263DD193" w:rsidR="00A663D1" w:rsidRPr="0049184B" w:rsidRDefault="00243C59" w:rsidP="0049184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Zapraszamy na Mszę św. w intencji naszej Ojczyzny</w:t>
      </w:r>
      <w:r w:rsidR="00785834">
        <w:rPr>
          <w:sz w:val="32"/>
          <w:szCs w:val="32"/>
        </w:rPr>
        <w:t xml:space="preserve"> we wtorek o godz. 18:00. </w:t>
      </w:r>
    </w:p>
    <w:p w14:paraId="2260E4A2" w14:textId="77777777" w:rsidR="008D7178" w:rsidRPr="008D7178" w:rsidRDefault="008D7178" w:rsidP="008D7178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655A1CB6" w14:textId="3B91AE77" w:rsidR="00D44F64" w:rsidRDefault="00D44F64" w:rsidP="00D44F6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Za tydzień w niedzielę o godz. 15:00 Msza św. i spotkanie dla dzieci przygotowujących się do I Komunii św. oraz dla ich rodziców.</w:t>
      </w:r>
    </w:p>
    <w:p w14:paraId="4A268E57" w14:textId="77777777" w:rsidR="00785834" w:rsidRDefault="00785834" w:rsidP="00785834">
      <w:pPr>
        <w:pStyle w:val="Akapitzlist"/>
        <w:rPr>
          <w:sz w:val="32"/>
          <w:szCs w:val="32"/>
        </w:rPr>
      </w:pPr>
    </w:p>
    <w:p w14:paraId="5010C6B5" w14:textId="09E44883" w:rsidR="00D44F64" w:rsidRDefault="00D44F64" w:rsidP="00785834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85834">
        <w:rPr>
          <w:sz w:val="32"/>
          <w:szCs w:val="32"/>
        </w:rPr>
        <w:t>We wtorek</w:t>
      </w:r>
      <w:r w:rsidR="007A70D9"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</w:t>
      </w:r>
      <w:r w:rsidRPr="00785834">
        <w:rPr>
          <w:sz w:val="32"/>
          <w:szCs w:val="32"/>
        </w:rPr>
        <w:t>28 kwietnia</w:t>
      </w:r>
      <w:r w:rsidR="007A70D9"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rozpoczniemy 33. dniowe przygotowanie do aktu ofiarowania Chrystusowi przez Najświętszą Maryję Pannę wg św. Ludwika de </w:t>
      </w:r>
      <w:proofErr w:type="spellStart"/>
      <w:r w:rsidRPr="00785834">
        <w:rPr>
          <w:sz w:val="32"/>
          <w:szCs w:val="32"/>
        </w:rPr>
        <w:t>Montfort</w:t>
      </w:r>
      <w:proofErr w:type="spellEnd"/>
      <w:r w:rsidRPr="00785834">
        <w:rPr>
          <w:sz w:val="32"/>
          <w:szCs w:val="32"/>
        </w:rPr>
        <w:t xml:space="preserve">. </w:t>
      </w:r>
      <w:r w:rsidRPr="00785834">
        <w:rPr>
          <w:sz w:val="32"/>
          <w:szCs w:val="32"/>
        </w:rPr>
        <w:t xml:space="preserve">W tym dniu odbędzie się modlitwa o uzdrowienie z modlitwą wstawienniczą, którą poprowadzi Wspólnota Miłość Pańska. </w:t>
      </w:r>
    </w:p>
    <w:p w14:paraId="27C68D0B" w14:textId="77777777" w:rsidR="0013315A" w:rsidRDefault="0013315A" w:rsidP="0013315A">
      <w:pPr>
        <w:pStyle w:val="Akapitzlist"/>
        <w:rPr>
          <w:sz w:val="32"/>
          <w:szCs w:val="32"/>
        </w:rPr>
      </w:pPr>
    </w:p>
    <w:p w14:paraId="76CB7BE8" w14:textId="5EAFC502" w:rsidR="00D44F64" w:rsidRPr="0013315A" w:rsidRDefault="00D44F64" w:rsidP="0013315A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13315A">
        <w:rPr>
          <w:rFonts w:asciiTheme="majorBidi" w:hAnsiTheme="majorBidi" w:cstheme="majorBidi"/>
          <w:sz w:val="32"/>
          <w:szCs w:val="32"/>
        </w:rPr>
        <w:t>W minionym tygodniu odszedł do wieczności</w:t>
      </w:r>
      <w:r w:rsidR="004F342D" w:rsidRPr="0013315A">
        <w:rPr>
          <w:rFonts w:asciiTheme="majorBidi" w:hAnsiTheme="majorBidi" w:cstheme="majorBidi"/>
          <w:sz w:val="32"/>
          <w:szCs w:val="32"/>
        </w:rPr>
        <w:t xml:space="preserve"> Aleksander Majcher.</w:t>
      </w:r>
      <w:r w:rsidRPr="0013315A">
        <w:rPr>
          <w:rFonts w:asciiTheme="majorBidi" w:hAnsiTheme="majorBidi" w:cstheme="majorBidi"/>
          <w:sz w:val="32"/>
          <w:szCs w:val="32"/>
        </w:rPr>
        <w:t xml:space="preserve"> Módlmy się o dar szczęścia wieczne</w:t>
      </w:r>
      <w:r w:rsidR="004F342D" w:rsidRPr="0013315A">
        <w:rPr>
          <w:rFonts w:asciiTheme="majorBidi" w:hAnsiTheme="majorBidi" w:cstheme="majorBidi"/>
          <w:sz w:val="32"/>
          <w:szCs w:val="32"/>
        </w:rPr>
        <w:t>go</w:t>
      </w:r>
      <w:r w:rsidRPr="0013315A">
        <w:rPr>
          <w:rFonts w:asciiTheme="majorBidi" w:hAnsiTheme="majorBidi" w:cstheme="majorBidi"/>
          <w:sz w:val="32"/>
          <w:szCs w:val="32"/>
        </w:rPr>
        <w:t xml:space="preserve"> dla niego…</w:t>
      </w:r>
    </w:p>
    <w:p w14:paraId="775D719B" w14:textId="77777777" w:rsidR="00D44F64" w:rsidRDefault="00D44F64" w:rsidP="00D44F64"/>
    <w:p w14:paraId="59E32DBA" w14:textId="77777777" w:rsidR="00397908" w:rsidRDefault="00397908"/>
    <w:sectPr w:rsidR="00397908" w:rsidSect="00D44F64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629C" w14:textId="77777777" w:rsidR="00F65979" w:rsidRDefault="00F65979" w:rsidP="00D44F64">
      <w:r>
        <w:separator/>
      </w:r>
    </w:p>
  </w:endnote>
  <w:endnote w:type="continuationSeparator" w:id="0">
    <w:p w14:paraId="1EECFE2D" w14:textId="77777777" w:rsidR="00F65979" w:rsidRDefault="00F65979" w:rsidP="00D4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2126" w14:textId="77777777" w:rsidR="00F65979" w:rsidRDefault="00F65979" w:rsidP="00D44F64">
      <w:r>
        <w:separator/>
      </w:r>
    </w:p>
  </w:footnote>
  <w:footnote w:type="continuationSeparator" w:id="0">
    <w:p w14:paraId="01452141" w14:textId="77777777" w:rsidR="00F65979" w:rsidRDefault="00F65979" w:rsidP="00D4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6514" w14:textId="77777777" w:rsidR="00F65979" w:rsidRDefault="00F65979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3818E56" wp14:editId="0C3E42E6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993A3C" wp14:editId="505BF0FA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DC511A" w14:textId="77777777" w:rsidR="00F65979" w:rsidRDefault="00F65979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Niedziela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Miłosierdzia Bożego</w:t>
                          </w:r>
                        </w:p>
                        <w:p w14:paraId="5D202DC8" w14:textId="080264E5" w:rsidR="00F65979" w:rsidRPr="00502704" w:rsidRDefault="00F65979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D44F6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kwietnia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</w:t>
                          </w:r>
                          <w:r w:rsidR="00D44F6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36893B9B" w14:textId="77777777" w:rsidR="00F65979" w:rsidRPr="00502704" w:rsidRDefault="00F65979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93A3C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6DC511A" w14:textId="77777777" w:rsidR="00F65979" w:rsidRDefault="00F65979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Niedziela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Miłosierdzia Bożego</w:t>
                    </w:r>
                  </w:p>
                  <w:p w14:paraId="5D202DC8" w14:textId="080264E5" w:rsidR="00F65979" w:rsidRPr="00502704" w:rsidRDefault="00F65979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D44F64">
                      <w:rPr>
                        <w:rFonts w:ascii="Book Antiqua" w:hAnsi="Book Antiqua"/>
                        <w:sz w:val="32"/>
                        <w:szCs w:val="40"/>
                      </w:rPr>
                      <w:t>12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kwietnia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</w:t>
                    </w:r>
                    <w:r w:rsidR="00D44F64"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36893B9B" w14:textId="77777777" w:rsidR="00F65979" w:rsidRPr="00502704" w:rsidRDefault="00F65979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39AA8AD" w14:textId="77777777" w:rsidR="00F65979" w:rsidRDefault="00F6597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89736" wp14:editId="000DDE25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62B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64"/>
    <w:rsid w:val="0013315A"/>
    <w:rsid w:val="00243C59"/>
    <w:rsid w:val="002F1AC4"/>
    <w:rsid w:val="0036263F"/>
    <w:rsid w:val="00397908"/>
    <w:rsid w:val="003E66E1"/>
    <w:rsid w:val="0049184B"/>
    <w:rsid w:val="004F342D"/>
    <w:rsid w:val="00545E31"/>
    <w:rsid w:val="007055D5"/>
    <w:rsid w:val="00785834"/>
    <w:rsid w:val="007A70D9"/>
    <w:rsid w:val="008D7178"/>
    <w:rsid w:val="0096306C"/>
    <w:rsid w:val="00A144A9"/>
    <w:rsid w:val="00A663D1"/>
    <w:rsid w:val="00D44F64"/>
    <w:rsid w:val="00F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EEF06"/>
  <w15:chartTrackingRefBased/>
  <w15:docId w15:val="{995053BC-D585-411C-AA6C-AFC643C2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F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F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F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F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F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F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F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F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F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F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F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4F64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44F64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D44F64"/>
  </w:style>
  <w:style w:type="paragraph" w:styleId="NormalnyWeb">
    <w:name w:val="Normal (Web)"/>
    <w:basedOn w:val="Normalny"/>
    <w:uiPriority w:val="99"/>
    <w:unhideWhenUsed/>
    <w:rsid w:val="00D44F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F64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13</cp:revision>
  <cp:lastPrinted>2026-04-12T07:46:00Z</cp:lastPrinted>
  <dcterms:created xsi:type="dcterms:W3CDTF">2026-04-12T05:35:00Z</dcterms:created>
  <dcterms:modified xsi:type="dcterms:W3CDTF">2026-04-12T07:48:00Z</dcterms:modified>
</cp:coreProperties>
</file>